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C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OTOČAC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ZRINSKIH I FRANKOPANA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OTOČAC</w:t>
      </w: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Klasa:100-04/15-01/11</w:t>
      </w: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Ur.br. 2125/21-01-16-12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Otočac, </w:t>
      </w:r>
      <w:r w:rsidR="002B7D6D">
        <w:rPr>
          <w:rFonts w:ascii="Times New Roman" w:hAnsi="Times New Roman" w:cs="Times New Roman"/>
          <w:sz w:val="24"/>
          <w:szCs w:val="24"/>
        </w:rPr>
        <w:t>02. svibnja</w:t>
      </w:r>
      <w:r w:rsidR="009E152E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F2B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F2B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666" w:rsidRDefault="00A24E51" w:rsidP="00A2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>Obavještavaju se kandidati koji su se prijavili</w:t>
      </w:r>
      <w:r w:rsidR="002B7D6D">
        <w:rPr>
          <w:rFonts w:ascii="Times New Roman" w:hAnsi="Times New Roman" w:cs="Times New Roman"/>
          <w:b/>
          <w:sz w:val="24"/>
          <w:szCs w:val="24"/>
        </w:rPr>
        <w:t xml:space="preserve"> na Natječaj od 30. ožujka 2016. godine</w:t>
      </w:r>
      <w:r w:rsidR="00C5266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52666" w:rsidRPr="00C52666" w:rsidRDefault="00C52666" w:rsidP="00C52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666">
        <w:rPr>
          <w:rFonts w:ascii="Times New Roman" w:hAnsi="Times New Roman" w:cs="Times New Roman"/>
          <w:b/>
          <w:sz w:val="24"/>
          <w:szCs w:val="24"/>
        </w:rPr>
        <w:t>Klasa: 100-04/15-01/11,Ur.br.: 2125/21-01-16-09</w:t>
      </w:r>
    </w:p>
    <w:p w:rsidR="006F3FF1" w:rsidRDefault="006F3FF1" w:rsidP="00A2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F2" w:rsidRPr="008A2A8D" w:rsidRDefault="00166DF2" w:rsidP="00A2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466" w:rsidRDefault="000F6466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D6D" w:rsidRDefault="00166DF2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7D6D">
        <w:rPr>
          <w:rFonts w:ascii="Times New Roman" w:hAnsi="Times New Roman" w:cs="Times New Roman"/>
          <w:sz w:val="24"/>
          <w:szCs w:val="24"/>
        </w:rPr>
        <w:t xml:space="preserve">za učitelja razredne nastave, 40 sati tjedno, puno neodređeno radno vrijeme u PŠ </w:t>
      </w:r>
      <w:proofErr w:type="spellStart"/>
      <w:r w:rsidR="002B7D6D">
        <w:rPr>
          <w:rFonts w:ascii="Times New Roman" w:hAnsi="Times New Roman" w:cs="Times New Roman"/>
          <w:sz w:val="24"/>
          <w:szCs w:val="24"/>
        </w:rPr>
        <w:t>Sinac</w:t>
      </w:r>
      <w:proofErr w:type="spellEnd"/>
      <w:r w:rsidR="002B7D6D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učitelja razredne nastave, 40 sati tjedno, puno određeno radno vrijeme u MŠ Otočac</w:t>
      </w:r>
    </w:p>
    <w:p w:rsidR="002B7D6D" w:rsidRDefault="002B7D6D" w:rsidP="00C5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(do prestanka mandata osobe imenovane ravnateljicom Škole), </w:t>
      </w: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666" w:rsidRDefault="00C52666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D6D" w:rsidRPr="00C52666" w:rsidRDefault="002B7D6D" w:rsidP="00C526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93D1E">
        <w:rPr>
          <w:rFonts w:ascii="Times New Roman" w:hAnsi="Times New Roman" w:cs="Times New Roman"/>
          <w:b/>
          <w:sz w:val="36"/>
          <w:szCs w:val="36"/>
          <w:u w:val="single"/>
        </w:rPr>
        <w:t>da se</w:t>
      </w:r>
      <w:r w:rsidRPr="00893D1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893D1E">
        <w:rPr>
          <w:rFonts w:ascii="Times New Roman" w:hAnsi="Times New Roman" w:cs="Times New Roman"/>
          <w:b/>
          <w:sz w:val="36"/>
          <w:szCs w:val="36"/>
          <w:u w:val="single"/>
        </w:rPr>
        <w:t>intervju s kandidatima neće održati</w:t>
      </w:r>
      <w:r w:rsidRPr="00C52666">
        <w:rPr>
          <w:rFonts w:ascii="Times New Roman" w:hAnsi="Times New Roman" w:cs="Times New Roman"/>
          <w:sz w:val="36"/>
          <w:szCs w:val="36"/>
        </w:rPr>
        <w:t>.</w:t>
      </w: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D6D" w:rsidRDefault="002B7D6D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52E" w:rsidRDefault="002B7D6D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E4" w:rsidRDefault="00F13BE4" w:rsidP="006F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466" w:rsidRPr="000F6466" w:rsidRDefault="00DE6F2B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34F" w:rsidRPr="002B7D6D" w:rsidRDefault="000F6466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</w:p>
    <w:p w:rsidR="00A24E51" w:rsidRPr="00DE6F2B" w:rsidRDefault="00A24E51" w:rsidP="00A24E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F2B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</w:t>
      </w:r>
      <w:r w:rsidR="00A60BA0">
        <w:rPr>
          <w:rFonts w:ascii="Times New Roman" w:hAnsi="Times New Roman" w:cs="Times New Roman"/>
          <w:sz w:val="24"/>
          <w:szCs w:val="24"/>
        </w:rPr>
        <w:t>avnatelj</w:t>
      </w:r>
      <w:r>
        <w:rPr>
          <w:rFonts w:ascii="Times New Roman" w:hAnsi="Times New Roman" w:cs="Times New Roman"/>
          <w:sz w:val="24"/>
          <w:szCs w:val="24"/>
        </w:rPr>
        <w:t>ica Škole:</w:t>
      </w:r>
    </w:p>
    <w:p w:rsidR="00DE6F2B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E51" w:rsidRDefault="00DE6F2B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BA0">
        <w:rPr>
          <w:rFonts w:ascii="Times New Roman" w:hAnsi="Times New Roman" w:cs="Times New Roman"/>
          <w:sz w:val="24"/>
          <w:szCs w:val="24"/>
        </w:rPr>
        <w:t xml:space="preserve"> Renata </w:t>
      </w:r>
      <w:proofErr w:type="spellStart"/>
      <w:r w:rsidR="00A60BA0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="00A60BA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60BA0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A60BA0">
        <w:rPr>
          <w:rFonts w:ascii="Times New Roman" w:hAnsi="Times New Roman" w:cs="Times New Roman"/>
          <w:sz w:val="24"/>
          <w:szCs w:val="24"/>
        </w:rPr>
        <w:t>.</w:t>
      </w:r>
    </w:p>
    <w:p w:rsidR="00A24E51" w:rsidRP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4E51" w:rsidRPr="00A24E51" w:rsidSect="00A60BA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E51"/>
    <w:rsid w:val="00076CAA"/>
    <w:rsid w:val="000F6466"/>
    <w:rsid w:val="00166DF2"/>
    <w:rsid w:val="002902C1"/>
    <w:rsid w:val="00293275"/>
    <w:rsid w:val="002B7D6D"/>
    <w:rsid w:val="003D63CC"/>
    <w:rsid w:val="00474828"/>
    <w:rsid w:val="005A5168"/>
    <w:rsid w:val="006F3FF1"/>
    <w:rsid w:val="00893D1E"/>
    <w:rsid w:val="008A2A8D"/>
    <w:rsid w:val="009A6349"/>
    <w:rsid w:val="009E152E"/>
    <w:rsid w:val="00A24E51"/>
    <w:rsid w:val="00A60BA0"/>
    <w:rsid w:val="00B44D73"/>
    <w:rsid w:val="00C52666"/>
    <w:rsid w:val="00D606D6"/>
    <w:rsid w:val="00DB2E0A"/>
    <w:rsid w:val="00DD734F"/>
    <w:rsid w:val="00DE6F2B"/>
    <w:rsid w:val="00E018CA"/>
    <w:rsid w:val="00EE1248"/>
    <w:rsid w:val="00F1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5</cp:revision>
  <cp:lastPrinted>2016-05-02T07:38:00Z</cp:lastPrinted>
  <dcterms:created xsi:type="dcterms:W3CDTF">2016-05-02T07:16:00Z</dcterms:created>
  <dcterms:modified xsi:type="dcterms:W3CDTF">2016-05-02T09:01:00Z</dcterms:modified>
</cp:coreProperties>
</file>